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8622" w14:textId="3B861926" w:rsidR="0064214E" w:rsidRPr="00F04FC0" w:rsidRDefault="00CC5547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0"/>
          <w:szCs w:val="20"/>
        </w:rPr>
      </w:pP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  <w:r w:rsidRPr="00F04FC0">
        <w:rPr>
          <w:rFonts w:ascii="Helvetica Neue" w:hAnsi="Helvetica Neue" w:cs="Helvetica"/>
          <w:color w:val="000000"/>
          <w:sz w:val="20"/>
          <w:szCs w:val="20"/>
        </w:rPr>
        <w:tab/>
      </w:r>
    </w:p>
    <w:p w14:paraId="112795B4" w14:textId="613D6DDC" w:rsidR="0064214E" w:rsidRDefault="0064214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0"/>
          <w:szCs w:val="20"/>
        </w:rPr>
      </w:pPr>
    </w:p>
    <w:p w14:paraId="0CAC7971" w14:textId="77777777" w:rsidR="003C4F9E" w:rsidRPr="00F04FC0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0"/>
          <w:szCs w:val="20"/>
        </w:rPr>
      </w:pPr>
    </w:p>
    <w:p w14:paraId="37E31FC9" w14:textId="30BB3EF0" w:rsidR="0018661A" w:rsidRPr="0018661A" w:rsidRDefault="003C4F9E" w:rsidP="0018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 w:line="276" w:lineRule="auto"/>
        <w:rPr>
          <w:rFonts w:ascii="Helvetica Neue" w:hAnsi="Helvetica Neue" w:cs="Helvetica"/>
          <w:b/>
          <w:bCs/>
          <w:color w:val="000000"/>
          <w:sz w:val="36"/>
          <w:szCs w:val="36"/>
        </w:rPr>
      </w:pPr>
      <w:r w:rsidRPr="003C4F9E">
        <w:rPr>
          <w:rFonts w:ascii="Helvetica Neue" w:hAnsi="Helvetica Neue" w:cs="Helvetica"/>
          <w:b/>
          <w:bCs/>
          <w:color w:val="000000"/>
          <w:sz w:val="36"/>
          <w:szCs w:val="36"/>
        </w:rPr>
        <w:t>Corona BorgerStatus (CBS) API specification</w:t>
      </w:r>
      <w:r w:rsidR="0018661A">
        <w:rPr>
          <w:rFonts w:ascii="Helvetica Neue" w:hAnsi="Helvetica Neue" w:cs="Helvetica"/>
          <w:b/>
          <w:bCs/>
          <w:color w:val="000000"/>
          <w:sz w:val="36"/>
          <w:szCs w:val="36"/>
        </w:rPr>
        <w:t xml:space="preserve"> (draft</w:t>
      </w:r>
      <w:r w:rsidR="00173A52">
        <w:rPr>
          <w:rFonts w:ascii="Helvetica Neue" w:hAnsi="Helvetica Neue" w:cs="Helvetica"/>
          <w:b/>
          <w:bCs/>
          <w:color w:val="000000"/>
          <w:sz w:val="36"/>
          <w:szCs w:val="36"/>
        </w:rPr>
        <w:t xml:space="preserve"> v2</w:t>
      </w:r>
      <w:r w:rsidR="0018661A">
        <w:rPr>
          <w:rFonts w:ascii="Helvetica Neue" w:hAnsi="Helvetica Neue" w:cs="Helvetica"/>
          <w:b/>
          <w:bCs/>
          <w:color w:val="000000"/>
          <w:sz w:val="36"/>
          <w:szCs w:val="36"/>
        </w:rPr>
        <w:t>)</w:t>
      </w:r>
      <w:r w:rsidRPr="003C4F9E">
        <w:rPr>
          <w:rFonts w:ascii="Helvetica Neue" w:hAnsi="Helvetica Neue" w:cs="Helvetica"/>
          <w:b/>
          <w:bCs/>
          <w:color w:val="000000"/>
          <w:sz w:val="36"/>
          <w:szCs w:val="36"/>
        </w:rPr>
        <w:t xml:space="preserve">, </w:t>
      </w:r>
      <w:r w:rsidR="00173A52">
        <w:rPr>
          <w:rFonts w:ascii="Helvetica Neue" w:hAnsi="Helvetica Neue" w:cs="Helvetica"/>
          <w:b/>
          <w:bCs/>
          <w:color w:val="000000"/>
          <w:sz w:val="36"/>
          <w:szCs w:val="36"/>
        </w:rPr>
        <w:t>April</w:t>
      </w:r>
      <w:r w:rsidRPr="003C4F9E">
        <w:rPr>
          <w:rFonts w:ascii="Helvetica Neue" w:hAnsi="Helvetica Neue" w:cs="Helvetica"/>
          <w:b/>
          <w:bCs/>
          <w:color w:val="000000"/>
          <w:sz w:val="36"/>
          <w:szCs w:val="36"/>
        </w:rPr>
        <w:t xml:space="preserve"> </w:t>
      </w:r>
      <w:r w:rsidR="00173A52">
        <w:rPr>
          <w:rFonts w:ascii="Helvetica Neue" w:hAnsi="Helvetica Neue" w:cs="Helvetica"/>
          <w:b/>
          <w:bCs/>
          <w:color w:val="000000"/>
          <w:sz w:val="36"/>
          <w:szCs w:val="36"/>
        </w:rPr>
        <w:t>8</w:t>
      </w:r>
      <w:r w:rsidRPr="003C4F9E">
        <w:rPr>
          <w:rFonts w:ascii="Helvetica Neue" w:hAnsi="Helvetica Neue" w:cs="Helvetica"/>
          <w:b/>
          <w:bCs/>
          <w:color w:val="000000"/>
          <w:sz w:val="36"/>
          <w:szCs w:val="36"/>
        </w:rPr>
        <w:t xml:space="preserve"> 2021</w:t>
      </w:r>
    </w:p>
    <w:p w14:paraId="06C28749" w14:textId="77777777" w:rsidR="0018661A" w:rsidRDefault="0018661A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b/>
          <w:bCs/>
          <w:color w:val="000000"/>
          <w:sz w:val="28"/>
          <w:szCs w:val="28"/>
        </w:rPr>
      </w:pPr>
    </w:p>
    <w:p w14:paraId="3BA16869" w14:textId="1F4720D0" w:rsidR="0064214E" w:rsidRPr="00F04FC0" w:rsidRDefault="0018661A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 Neue" w:hAnsi="Helvetica Neue" w:cs="Helvetica"/>
          <w:b/>
          <w:bCs/>
          <w:color w:val="000000"/>
          <w:sz w:val="28"/>
          <w:szCs w:val="28"/>
        </w:rPr>
      </w:pPr>
      <w:r>
        <w:rPr>
          <w:rFonts w:ascii="Helvetica Neue" w:hAnsi="Helvetica Neue" w:cs="Helvetica"/>
          <w:b/>
          <w:bCs/>
          <w:color w:val="000000"/>
          <w:sz w:val="28"/>
          <w:szCs w:val="28"/>
        </w:rPr>
        <w:t>Introduction</w:t>
      </w:r>
    </w:p>
    <w:p w14:paraId="6AA2885C" w14:textId="77777777" w:rsidR="003C4F9E" w:rsidRPr="00F04FC0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7693B084" w14:textId="49DAC79C" w:rsidR="0064214E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 xml:space="preserve">This document provides an overview of the CBS API draft. The documentation consists of 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>three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parts:</w:t>
      </w:r>
    </w:p>
    <w:p w14:paraId="699BACAF" w14:textId="143CB495" w:rsidR="003C4F9E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678AEA46" w14:textId="77777777" w:rsidR="00D2324B" w:rsidRDefault="00D2324B" w:rsidP="00D2324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>WSDL specifying the service available to the app backend</w:t>
      </w:r>
    </w:p>
    <w:p w14:paraId="574A5CA4" w14:textId="57F98FC4" w:rsidR="00D2324B" w:rsidRDefault="00D2324B" w:rsidP="00D2324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A mock </w:t>
      </w:r>
      <w:r>
        <w:rPr>
          <w:rFonts w:ascii="Helvetica Neue" w:hAnsi="Helvetica Neue" w:cs="Helvetica"/>
          <w:color w:val="000000"/>
          <w:sz w:val="22"/>
          <w:szCs w:val="22"/>
        </w:rPr>
        <w:t>WSDL specifying</w:t>
      </w:r>
      <w:r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a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</w:t>
      </w:r>
      <w:r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>mock</w:t>
      </w:r>
      <w:r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 Neue" w:hAnsi="Helvetica Neue" w:cs="Helvetica"/>
          <w:color w:val="000000"/>
          <w:sz w:val="22"/>
          <w:szCs w:val="22"/>
        </w:rPr>
        <w:t>service</w:t>
      </w:r>
      <w:r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, which </w:t>
      </w:r>
      <w:r>
        <w:rPr>
          <w:rFonts w:ascii="Helvetica Neue" w:hAnsi="Helvetica Neue" w:cs="Helvetica"/>
          <w:color w:val="000000"/>
          <w:sz w:val="22"/>
          <w:szCs w:val="22"/>
          <w:lang w:val="en-US"/>
        </w:rPr>
        <w:t>can be useful for sandbox experiments</w:t>
      </w:r>
    </w:p>
    <w:p w14:paraId="4B4A054E" w14:textId="1407E80B" w:rsidR="003C4F9E" w:rsidRDefault="003C4F9E" w:rsidP="003C4F9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>XSD specifying the contents of messages sent to NAS (“National AdviseringsService”)</w:t>
      </w:r>
    </w:p>
    <w:p w14:paraId="0E5DB974" w14:textId="4E967197" w:rsidR="003C4F9E" w:rsidRDefault="003C4F9E" w:rsidP="003C4F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7C908777" w14:textId="12680C8A" w:rsidR="00A42A5F" w:rsidRDefault="00A42A5F" w:rsidP="003C4F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>Also, XML examples of API request/responses are provided</w:t>
      </w:r>
      <w:r w:rsidR="001D1222">
        <w:rPr>
          <w:rFonts w:ascii="Helvetica Neue" w:hAnsi="Helvetica Neue" w:cs="Helvetica"/>
          <w:color w:val="000000"/>
          <w:sz w:val="22"/>
          <w:szCs w:val="22"/>
        </w:rPr>
        <w:t xml:space="preserve"> in this document</w:t>
      </w:r>
      <w:r>
        <w:rPr>
          <w:rFonts w:ascii="Helvetica Neue" w:hAnsi="Helvetica Neue" w:cs="Helvetica"/>
          <w:color w:val="000000"/>
          <w:sz w:val="22"/>
          <w:szCs w:val="22"/>
        </w:rPr>
        <w:t>.</w:t>
      </w:r>
    </w:p>
    <w:p w14:paraId="44784409" w14:textId="77777777" w:rsidR="00A42A5F" w:rsidRDefault="00A42A5F" w:rsidP="003C4F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D8AEAB9" w14:textId="2947EA80" w:rsidR="003C4F9E" w:rsidRPr="003C4F9E" w:rsidRDefault="003C4F9E" w:rsidP="003C4F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 xml:space="preserve">The API is draft, and may be subject to change. Along with the documentation resources, online resources are also referenced, which provide </w:t>
      </w:r>
      <w:r w:rsidR="008D0168">
        <w:rPr>
          <w:rFonts w:ascii="Helvetica Neue" w:hAnsi="Helvetica Neue" w:cs="Helvetica"/>
          <w:color w:val="000000"/>
          <w:sz w:val="22"/>
          <w:szCs w:val="22"/>
        </w:rPr>
        <w:t xml:space="preserve">possibilities for </w:t>
      </w:r>
      <w:r w:rsidR="0018661A">
        <w:rPr>
          <w:rFonts w:ascii="Helvetica Neue" w:hAnsi="Helvetica Neue" w:cs="Helvetica"/>
          <w:color w:val="000000"/>
          <w:sz w:val="22"/>
          <w:szCs w:val="22"/>
        </w:rPr>
        <w:t>sandbox</w:t>
      </w:r>
      <w:r w:rsidR="008D0168">
        <w:rPr>
          <w:rFonts w:ascii="Helvetica Neue" w:hAnsi="Helvetica Neue" w:cs="Helvetica"/>
          <w:color w:val="000000"/>
          <w:sz w:val="22"/>
          <w:szCs w:val="22"/>
        </w:rPr>
        <w:t xml:space="preserve"> experiment</w:t>
      </w:r>
      <w:r w:rsidR="0018661A">
        <w:rPr>
          <w:rFonts w:ascii="Helvetica Neue" w:hAnsi="Helvetica Neue" w:cs="Helvetica"/>
          <w:color w:val="000000"/>
          <w:sz w:val="22"/>
          <w:szCs w:val="22"/>
        </w:rPr>
        <w:t>s</w:t>
      </w:r>
      <w:r w:rsidR="008D0168">
        <w:rPr>
          <w:rFonts w:ascii="Helvetica Neue" w:hAnsi="Helvetica Neue" w:cs="Helvetica"/>
          <w:color w:val="000000"/>
          <w:sz w:val="22"/>
          <w:szCs w:val="22"/>
        </w:rPr>
        <w:t>.</w:t>
      </w:r>
    </w:p>
    <w:p w14:paraId="1AE79EE8" w14:textId="6A2DD5DE" w:rsidR="0064214E" w:rsidRDefault="0064214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7B72985C" w14:textId="6A08242D" w:rsidR="003C4F9E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560B0E8" w14:textId="282623AD" w:rsidR="003C4F9E" w:rsidRPr="003C4F9E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8"/>
          <w:szCs w:val="28"/>
        </w:rPr>
      </w:pPr>
      <w:r w:rsidRPr="003C4F9E">
        <w:rPr>
          <w:rFonts w:ascii="Helvetica Neue" w:hAnsi="Helvetica Neue" w:cs="Helvetica"/>
          <w:b/>
          <w:bCs/>
          <w:color w:val="000000"/>
          <w:sz w:val="28"/>
          <w:szCs w:val="28"/>
        </w:rPr>
        <w:t>Deliverable Overview</w:t>
      </w:r>
    </w:p>
    <w:p w14:paraId="3BE23E10" w14:textId="7173BF5B" w:rsidR="003C4F9E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0080F435" w14:textId="591B3EAA" w:rsidR="003C4F9E" w:rsidRDefault="003C4F9E" w:rsidP="003C4F9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FF3506">
        <w:rPr>
          <w:rFonts w:ascii="Helvetica Neue" w:hAnsi="Helvetica Neue" w:cs="Helvetica"/>
          <w:b/>
          <w:bCs/>
          <w:color w:val="000000"/>
          <w:sz w:val="22"/>
          <w:szCs w:val="22"/>
        </w:rPr>
        <w:t>CBS_2021-0</w:t>
      </w:r>
      <w:r w:rsidR="00D2324B">
        <w:rPr>
          <w:rFonts w:ascii="Helvetica Neue" w:hAnsi="Helvetica Neue" w:cs="Helvetica"/>
          <w:b/>
          <w:bCs/>
          <w:color w:val="000000"/>
          <w:sz w:val="22"/>
          <w:szCs w:val="22"/>
          <w:lang w:val="da-DK"/>
        </w:rPr>
        <w:t>4</w:t>
      </w:r>
      <w:r w:rsidRPr="00FF3506">
        <w:rPr>
          <w:rFonts w:ascii="Helvetica Neue" w:hAnsi="Helvetica Neue" w:cs="Helvetica"/>
          <w:b/>
          <w:bCs/>
          <w:color w:val="000000"/>
          <w:sz w:val="22"/>
          <w:szCs w:val="22"/>
        </w:rPr>
        <w:t>-</w:t>
      </w:r>
      <w:r w:rsidR="00D2324B">
        <w:rPr>
          <w:rFonts w:ascii="Helvetica Neue" w:hAnsi="Helvetica Neue" w:cs="Helvetica"/>
          <w:b/>
          <w:bCs/>
          <w:color w:val="000000"/>
          <w:sz w:val="22"/>
          <w:szCs w:val="22"/>
          <w:lang w:val="da-DK"/>
        </w:rPr>
        <w:t>08</w:t>
      </w:r>
      <w:r w:rsidR="00FF3506" w:rsidRPr="00FF3506">
        <w:rPr>
          <w:rFonts w:ascii="Helvetica Neue" w:hAnsi="Helvetica Neue" w:cs="Helvetica"/>
          <w:b/>
          <w:bCs/>
          <w:color w:val="000000"/>
          <w:sz w:val="22"/>
          <w:szCs w:val="22"/>
        </w:rPr>
        <w:t>.</w:t>
      </w:r>
      <w:r w:rsidR="00215504">
        <w:rPr>
          <w:rFonts w:ascii="Helvetica Neue" w:hAnsi="Helvetica Neue" w:cs="Helvetica"/>
          <w:b/>
          <w:bCs/>
          <w:color w:val="000000"/>
          <w:sz w:val="22"/>
          <w:szCs w:val="22"/>
        </w:rPr>
        <w:t>pdf</w:t>
      </w:r>
      <w:r>
        <w:rPr>
          <w:rFonts w:ascii="Helvetica Neue" w:hAnsi="Helvetica Neue" w:cs="Helvetica"/>
          <w:color w:val="000000"/>
          <w:sz w:val="22"/>
          <w:szCs w:val="22"/>
        </w:rPr>
        <w:t>: This document</w:t>
      </w:r>
    </w:p>
    <w:p w14:paraId="14BC7425" w14:textId="603EF7A1" w:rsidR="00D2324B" w:rsidRPr="00D2324B" w:rsidRDefault="00D2324B" w:rsidP="00D2324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proofErr w:type="spellStart"/>
      <w:r w:rsidRPr="00D2324B">
        <w:rPr>
          <w:rFonts w:ascii="Helvetica Neue" w:hAnsi="Helvetica Neue" w:cs="Helvetica"/>
          <w:b/>
          <w:bCs/>
          <w:color w:val="000000"/>
          <w:sz w:val="22"/>
          <w:szCs w:val="22"/>
          <w:lang w:val="en-US"/>
        </w:rPr>
        <w:t>cbs-idws.wsdl</w:t>
      </w:r>
      <w:proofErr w:type="spellEnd"/>
      <w:r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: </w:t>
      </w:r>
      <w:r>
        <w:rPr>
          <w:rFonts w:ascii="Helvetica Neue" w:hAnsi="Helvetica Neue" w:cs="Helvetica"/>
          <w:color w:val="000000"/>
          <w:sz w:val="22"/>
          <w:szCs w:val="22"/>
        </w:rPr>
        <w:t>WSDL specifying the service available to the app backend</w:t>
      </w:r>
    </w:p>
    <w:p w14:paraId="1E88DE41" w14:textId="65A29AAC" w:rsidR="00FF3506" w:rsidRDefault="000B0BA9" w:rsidP="003C4F9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b/>
          <w:bCs/>
          <w:color w:val="000000"/>
          <w:sz w:val="22"/>
          <w:szCs w:val="22"/>
        </w:rPr>
        <w:t>c</w:t>
      </w:r>
      <w:r w:rsidR="00FF3506" w:rsidRPr="00FF3506">
        <w:rPr>
          <w:rFonts w:ascii="Helvetica Neue" w:hAnsi="Helvetica Neue" w:cs="Helvetica"/>
          <w:b/>
          <w:bCs/>
          <w:color w:val="000000"/>
          <w:sz w:val="22"/>
          <w:szCs w:val="22"/>
        </w:rPr>
        <w:t>bs</w:t>
      </w:r>
      <w:r>
        <w:rPr>
          <w:rFonts w:ascii="Helvetica Neue" w:hAnsi="Helvetica Neue" w:cs="Helvetica"/>
          <w:b/>
          <w:bCs/>
          <w:color w:val="000000"/>
          <w:sz w:val="22"/>
          <w:szCs w:val="22"/>
        </w:rPr>
        <w:t>-</w:t>
      </w:r>
      <w:r w:rsidR="00D2324B" w:rsidRPr="00D2324B">
        <w:rPr>
          <w:rFonts w:ascii="Helvetica Neue" w:hAnsi="Helvetica Neue" w:cs="Helvetica"/>
          <w:b/>
          <w:bCs/>
          <w:color w:val="000000"/>
          <w:sz w:val="22"/>
          <w:szCs w:val="22"/>
          <w:lang w:val="en-US"/>
        </w:rPr>
        <w:t>mock</w:t>
      </w:r>
      <w:r w:rsidR="00FF3506" w:rsidRPr="00FF3506">
        <w:rPr>
          <w:rFonts w:ascii="Helvetica Neue" w:hAnsi="Helvetica Neue" w:cs="Helvetica"/>
          <w:b/>
          <w:bCs/>
          <w:color w:val="000000"/>
          <w:sz w:val="22"/>
          <w:szCs w:val="22"/>
        </w:rPr>
        <w:t>.wsdl</w:t>
      </w:r>
      <w:r w:rsidR="00FF3506">
        <w:rPr>
          <w:rFonts w:ascii="Helvetica Neue" w:hAnsi="Helvetica Neue" w:cs="Helvetica"/>
          <w:color w:val="000000"/>
          <w:sz w:val="22"/>
          <w:szCs w:val="22"/>
        </w:rPr>
        <w:t>: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A mock </w:t>
      </w:r>
      <w:r w:rsidR="00D2324B">
        <w:rPr>
          <w:rFonts w:ascii="Helvetica Neue" w:hAnsi="Helvetica Neue" w:cs="Helvetica"/>
          <w:color w:val="000000"/>
          <w:sz w:val="22"/>
          <w:szCs w:val="22"/>
        </w:rPr>
        <w:t>WSDL specifying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a</w:t>
      </w:r>
      <w:r w:rsidR="00D2324B">
        <w:rPr>
          <w:rFonts w:ascii="Helvetica Neue" w:hAnsi="Helvetica Neue" w:cs="Helvetica"/>
          <w:color w:val="000000"/>
          <w:sz w:val="22"/>
          <w:szCs w:val="22"/>
        </w:rPr>
        <w:t xml:space="preserve"> 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>mock</w:t>
      </w:r>
      <w:r w:rsid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 w:rsidR="00D2324B">
        <w:rPr>
          <w:rFonts w:ascii="Helvetica Neue" w:hAnsi="Helvetica Neue" w:cs="Helvetica"/>
          <w:color w:val="000000"/>
          <w:sz w:val="22"/>
          <w:szCs w:val="22"/>
        </w:rPr>
        <w:t>service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, which </w:t>
      </w:r>
      <w:r w:rsidR="00D2324B">
        <w:rPr>
          <w:rFonts w:ascii="Helvetica Neue" w:hAnsi="Helvetica Neue" w:cs="Helvetica"/>
          <w:color w:val="000000"/>
          <w:sz w:val="22"/>
          <w:szCs w:val="22"/>
          <w:lang w:val="en-US"/>
        </w:rPr>
        <w:t>can be useful for sandbox experiments</w:t>
      </w:r>
    </w:p>
    <w:p w14:paraId="6BA703B7" w14:textId="053FF21A" w:rsidR="003C4F9E" w:rsidRPr="003C4F9E" w:rsidRDefault="00FF3506" w:rsidP="003C4F9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FF3506">
        <w:rPr>
          <w:rFonts w:ascii="Helvetica Neue" w:hAnsi="Helvetica Neue" w:cs="Helvetica"/>
          <w:b/>
          <w:bCs/>
          <w:color w:val="000000"/>
          <w:sz w:val="22"/>
          <w:szCs w:val="22"/>
        </w:rPr>
        <w:t>cbs2nas.xsd</w:t>
      </w:r>
      <w:r>
        <w:rPr>
          <w:rFonts w:ascii="Helvetica Neue" w:hAnsi="Helvetica Neue" w:cs="Helvetica"/>
          <w:color w:val="000000"/>
          <w:sz w:val="22"/>
          <w:szCs w:val="22"/>
        </w:rPr>
        <w:t>: XML Schema for CBS job notifications to NAS</w:t>
      </w:r>
    </w:p>
    <w:p w14:paraId="5D6E42DE" w14:textId="77777777" w:rsidR="003C4F9E" w:rsidRPr="00F04FC0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42C7F3F0" w14:textId="1F85D571" w:rsidR="0064214E" w:rsidRDefault="0064214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2323BC40" w14:textId="77777777" w:rsidR="001D1222" w:rsidRDefault="001D1222">
      <w:pPr>
        <w:rPr>
          <w:rFonts w:ascii="Helvetica Neue" w:hAnsi="Helvetica Neue" w:cs="Helvetica"/>
          <w:b/>
          <w:bCs/>
          <w:color w:val="000000"/>
          <w:sz w:val="28"/>
          <w:szCs w:val="28"/>
        </w:rPr>
      </w:pPr>
      <w:r>
        <w:rPr>
          <w:rFonts w:ascii="Helvetica Neue" w:hAnsi="Helvetica Neue" w:cs="Helvetica"/>
          <w:b/>
          <w:bCs/>
          <w:color w:val="000000"/>
          <w:sz w:val="28"/>
          <w:szCs w:val="28"/>
        </w:rPr>
        <w:br w:type="page"/>
      </w:r>
    </w:p>
    <w:p w14:paraId="6C5A2085" w14:textId="3CB5BD16" w:rsidR="003C4F9E" w:rsidRPr="00FF3506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8"/>
          <w:szCs w:val="28"/>
        </w:rPr>
      </w:pPr>
      <w:r w:rsidRPr="00FF3506">
        <w:rPr>
          <w:rFonts w:ascii="Helvetica Neue" w:hAnsi="Helvetica Neue" w:cs="Helvetica"/>
          <w:b/>
          <w:bCs/>
          <w:color w:val="000000"/>
          <w:sz w:val="28"/>
          <w:szCs w:val="28"/>
        </w:rPr>
        <w:lastRenderedPageBreak/>
        <w:t>WSDL</w:t>
      </w:r>
      <w:r w:rsidR="00FF3506" w:rsidRPr="00FF3506">
        <w:rPr>
          <w:rFonts w:ascii="Helvetica Neue" w:hAnsi="Helvetica Neue" w:cs="Helvetica"/>
          <w:b/>
          <w:bCs/>
          <w:color w:val="000000"/>
          <w:sz w:val="28"/>
          <w:szCs w:val="28"/>
        </w:rPr>
        <w:t xml:space="preserve"> Specification</w:t>
      </w:r>
    </w:p>
    <w:p w14:paraId="63A04371" w14:textId="1F4C7FC6" w:rsidR="003C4F9E" w:rsidRDefault="003C4F9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4CE913E" w14:textId="2A2090D5" w:rsidR="001F532C" w:rsidRPr="00D2324B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  <w:lang w:val="en-US"/>
        </w:rPr>
      </w:pPr>
      <w:r>
        <w:rPr>
          <w:rFonts w:ascii="Helvetica Neue" w:hAnsi="Helvetica Neue" w:cs="Helvetica"/>
          <w:color w:val="000000"/>
          <w:sz w:val="22"/>
          <w:szCs w:val="22"/>
        </w:rPr>
        <w:t xml:space="preserve">The 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mock 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WSDL </w:t>
      </w:r>
      <w:r w:rsid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does not 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support IDWS headers and IDWSFault message, which is the case for the </w:t>
      </w:r>
      <w:r w:rsidR="006D7DF3" w:rsidRPr="006D7DF3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real 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>IDWS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WSDL. The 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>mock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WSDL is available in </w:t>
      </w:r>
      <w:r w:rsidRPr="001D1222">
        <w:rPr>
          <w:rFonts w:ascii="Helvetica Neue" w:hAnsi="Helvetica Neue" w:cs="Helvetica"/>
          <w:b/>
          <w:bCs/>
          <w:color w:val="000000"/>
          <w:sz w:val="22"/>
          <w:szCs w:val="22"/>
        </w:rPr>
        <w:t>cbs</w:t>
      </w:r>
      <w:r w:rsidR="000B0BA9">
        <w:rPr>
          <w:rFonts w:ascii="Helvetica Neue" w:hAnsi="Helvetica Neue" w:cs="Helvetica"/>
          <w:b/>
          <w:bCs/>
          <w:color w:val="000000"/>
          <w:sz w:val="22"/>
          <w:szCs w:val="22"/>
        </w:rPr>
        <w:t>-</w:t>
      </w:r>
      <w:r w:rsidR="00D2324B" w:rsidRPr="00D2324B">
        <w:rPr>
          <w:rFonts w:ascii="Helvetica Neue" w:hAnsi="Helvetica Neue" w:cs="Helvetica"/>
          <w:b/>
          <w:bCs/>
          <w:color w:val="000000"/>
          <w:sz w:val="22"/>
          <w:szCs w:val="22"/>
          <w:lang w:val="en-US"/>
        </w:rPr>
        <w:t>mock</w:t>
      </w:r>
      <w:r w:rsidRPr="001D1222">
        <w:rPr>
          <w:rFonts w:ascii="Helvetica Neue" w:hAnsi="Helvetica Neue" w:cs="Helvetica"/>
          <w:b/>
          <w:bCs/>
          <w:color w:val="000000"/>
          <w:sz w:val="22"/>
          <w:szCs w:val="22"/>
        </w:rPr>
        <w:t>.wsdl</w:t>
      </w:r>
      <w:r>
        <w:rPr>
          <w:rFonts w:ascii="Helvetica Neue" w:hAnsi="Helvetica Neue" w:cs="Helvetica"/>
          <w:color w:val="000000"/>
          <w:sz w:val="22"/>
          <w:szCs w:val="22"/>
        </w:rPr>
        <w:t>.</w:t>
      </w:r>
      <w:r w:rsidR="00D2324B" w:rsidRPr="00D2324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The </w:t>
      </w:r>
      <w:r w:rsidR="006D7DF3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IDWS WSDL is available in </w:t>
      </w:r>
      <w:proofErr w:type="spellStart"/>
      <w:r w:rsidR="006D7DF3" w:rsidRPr="00D2324B">
        <w:rPr>
          <w:rFonts w:ascii="Helvetica Neue" w:hAnsi="Helvetica Neue" w:cs="Helvetica"/>
          <w:b/>
          <w:bCs/>
          <w:color w:val="000000"/>
          <w:sz w:val="22"/>
          <w:szCs w:val="22"/>
          <w:lang w:val="en-US"/>
        </w:rPr>
        <w:t>cbs-idws.wsdl</w:t>
      </w:r>
      <w:proofErr w:type="spellEnd"/>
      <w:r w:rsidR="006D7DF3">
        <w:rPr>
          <w:rFonts w:ascii="Helvetica Neue" w:hAnsi="Helvetica Neue" w:cs="Helvetica"/>
          <w:b/>
          <w:bCs/>
          <w:color w:val="000000"/>
          <w:sz w:val="22"/>
          <w:szCs w:val="22"/>
          <w:lang w:val="en-US"/>
        </w:rPr>
        <w:t>.</w:t>
      </w:r>
    </w:p>
    <w:p w14:paraId="5B81A04F" w14:textId="40535A7C" w:rsidR="001F532C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8C31951" w14:textId="3822B781" w:rsidR="001F532C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 xml:space="preserve">A </w:t>
      </w:r>
      <w:r w:rsidR="006D7DF3" w:rsidRPr="006D7DF3">
        <w:rPr>
          <w:rFonts w:ascii="Helvetica Neue" w:hAnsi="Helvetica Neue" w:cs="Helvetica"/>
          <w:color w:val="000000"/>
          <w:sz w:val="22"/>
          <w:szCs w:val="22"/>
          <w:lang w:val="en-US"/>
        </w:rPr>
        <w:t>mock/</w:t>
      </w:r>
      <w:r>
        <w:rPr>
          <w:rFonts w:ascii="Helvetica Neue" w:hAnsi="Helvetica Neue" w:cs="Helvetica"/>
          <w:color w:val="000000"/>
          <w:sz w:val="22"/>
          <w:szCs w:val="22"/>
        </w:rPr>
        <w:t>stub implementation of the draft WSDL is available as a docker image on DockerHub:</w:t>
      </w:r>
    </w:p>
    <w:p w14:paraId="2B52AF35" w14:textId="1E184751" w:rsidR="001F532C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2474B7B5" w14:textId="3D7D31B4" w:rsidR="001F532C" w:rsidRDefault="008855C5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hyperlink r:id="rId8" w:history="1">
        <w:r w:rsidR="001F532C" w:rsidRPr="00022492">
          <w:rPr>
            <w:rStyle w:val="Hyperlink"/>
            <w:rFonts w:ascii="Helvetica Neue" w:hAnsi="Helvetica Neue" w:cs="Helvetica"/>
            <w:sz w:val="22"/>
            <w:szCs w:val="22"/>
          </w:rPr>
          <w:t>https://hub.docker.com/repository/docker/trifork/coronapass-mock</w:t>
        </w:r>
      </w:hyperlink>
    </w:p>
    <w:p w14:paraId="427B89A2" w14:textId="06E8A567" w:rsidR="001F532C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261E202F" w14:textId="69E1E536" w:rsidR="001F532C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>The main flow is to make a CPR-based lookup for the citizen Corona Pass, which will return either a JobId indicating that a job has been scheduled for collecting the Corona Pass information, or the actual Corona Pass consisting of a list of signed JWTs</w:t>
      </w:r>
      <w:r w:rsidR="001D1222">
        <w:rPr>
          <w:rFonts w:ascii="Helvetica Neue" w:hAnsi="Helvetica Neue" w:cs="Helvetica"/>
          <w:color w:val="000000"/>
          <w:sz w:val="22"/>
          <w:szCs w:val="22"/>
        </w:rPr>
        <w:t xml:space="preserve"> (inspect contents on eg. jwt.io)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along with a type, representing different versions/editions of the Corona Pass.</w:t>
      </w:r>
      <w:r w:rsidR="001D1222">
        <w:rPr>
          <w:rFonts w:ascii="Helvetica Neue" w:hAnsi="Helvetica Neue" w:cs="Helvetica"/>
          <w:color w:val="000000"/>
          <w:sz w:val="22"/>
          <w:szCs w:val="22"/>
        </w:rPr>
        <w:t xml:space="preserve"> Also, the WSDL allows for key/value-pairs for each JWT in case this may prove useful for future extensions, eg. to provide additional information about a specific JWT. </w:t>
      </w:r>
    </w:p>
    <w:p w14:paraId="4BBBB510" w14:textId="7B1E0405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498D3285" w14:textId="07A5FB17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>The stub implementation is available in a public github repository:</w:t>
      </w:r>
    </w:p>
    <w:p w14:paraId="059E598E" w14:textId="26DE58E8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3B057839" w14:textId="2205D3F9" w:rsidR="00A42A5F" w:rsidRDefault="008855C5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hyperlink r:id="rId9" w:history="1">
        <w:r w:rsidR="00A42A5F" w:rsidRPr="00022492">
          <w:rPr>
            <w:rStyle w:val="Hyperlink"/>
            <w:rFonts w:ascii="Helvetica Neue" w:hAnsi="Helvetica Neue" w:cs="Helvetica"/>
            <w:sz w:val="22"/>
            <w:szCs w:val="22"/>
          </w:rPr>
          <w:t>https://github.com/trifork/coronapass-mock</w:t>
        </w:r>
      </w:hyperlink>
    </w:p>
    <w:p w14:paraId="2C766C09" w14:textId="54A1BCFD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BDC2554" w14:textId="7747F90F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Out of the box, the service returns actual answers on even minutes and FutureResult/JobId on odd minutes. If a specific behaviour is desired, an HTTP header can be provided: -Xcachehit=true or -Xcachehit=false.</w:t>
      </w:r>
    </w:p>
    <w:p w14:paraId="1F2AAEBC" w14:textId="437E268F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99A01A2" w14:textId="7084B707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 xml:space="preserve">Running the mock service can be done </w:t>
      </w:r>
      <w:r>
        <w:rPr>
          <w:rFonts w:ascii="Helvetica Neue" w:hAnsi="Helvetica Neue" w:cs="Helvetica"/>
          <w:color w:val="000000"/>
          <w:sz w:val="22"/>
          <w:szCs w:val="22"/>
        </w:rPr>
        <w:t>using</w:t>
      </w:r>
    </w:p>
    <w:p w14:paraId="2E6E8067" w14:textId="6040C8CE" w:rsidR="00A42A5F" w:rsidRDefault="00A42A5F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5342D716" w14:textId="67C1C707" w:rsidR="00A42A5F" w:rsidRPr="0018661A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18661A">
        <w:rPr>
          <w:rFonts w:ascii="Courier New" w:hAnsi="Courier New" w:cs="Courier New"/>
          <w:color w:val="000000"/>
          <w:sz w:val="16"/>
          <w:szCs w:val="16"/>
        </w:rPr>
        <w:t>docker run -p 8080:8080 --name coronapass-mock trifork/coronapass-mock:</w:t>
      </w:r>
      <w:r w:rsidR="0018661A" w:rsidRPr="0018661A">
        <w:t xml:space="preserve"> </w:t>
      </w:r>
      <w:r w:rsidR="0018661A" w:rsidRPr="0018661A">
        <w:rPr>
          <w:rFonts w:ascii="Courier New" w:hAnsi="Courier New" w:cs="Courier New"/>
          <w:color w:val="000000"/>
          <w:sz w:val="16"/>
          <w:szCs w:val="16"/>
        </w:rPr>
        <w:t>0.0.1-SNAPSHOT-</w:t>
      </w:r>
      <w:r w:rsidR="006D7DF3" w:rsidRPr="006D7DF3">
        <w:rPr>
          <w:rFonts w:ascii="Courier New" w:hAnsi="Courier New" w:cs="Courier New"/>
          <w:color w:val="000000"/>
          <w:sz w:val="16"/>
          <w:szCs w:val="16"/>
        </w:rPr>
        <w:t>bed8b5f</w:t>
      </w:r>
    </w:p>
    <w:p w14:paraId="46424D6B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78A0E752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After startup the service WSDL will be available at http://localhost:8080/ws/coronapass.wsdl</w:t>
      </w:r>
    </w:p>
    <w:p w14:paraId="4FD732BE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0DC289E7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Sample request:</w:t>
      </w:r>
    </w:p>
    <w:p w14:paraId="7B312573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2776B85F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&lt;soapenv:Envelope xmlns:soapenv="http://schemas.xmlsoap.org/soap/envelope/" xmlns:cor="http://sundhedsdatastyrelsen.dk/coronapass/2021/03/coronapass-web-service"&gt;</w:t>
      </w:r>
    </w:p>
    <w:p w14:paraId="108BD747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&lt;soapenv:Header/&gt;</w:t>
      </w:r>
    </w:p>
    <w:p w14:paraId="5FCE6C33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&lt;soapenv:Body&gt;</w:t>
      </w:r>
    </w:p>
    <w:p w14:paraId="0D19BD38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&lt;cor:GetCoronaPassRequest&gt;</w:t>
      </w:r>
    </w:p>
    <w:p w14:paraId="2F7CB4E8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&lt;cor:Identifier&gt;0101010101&lt;/cor:Identifier&gt;</w:t>
      </w:r>
    </w:p>
    <w:p w14:paraId="5E34FE86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&lt;/cor:GetCoronaPassRequest&gt;</w:t>
      </w:r>
    </w:p>
    <w:p w14:paraId="32153724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&lt;/soapenv:Body&gt;</w:t>
      </w:r>
    </w:p>
    <w:p w14:paraId="72F13F76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&lt;/soapenv:Envelope&gt;</w:t>
      </w:r>
    </w:p>
    <w:p w14:paraId="114946E7" w14:textId="77777777" w:rsid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2C1C7479" w14:textId="52333371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Sample response (cache miss):</w:t>
      </w:r>
    </w:p>
    <w:p w14:paraId="5AAD214B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3EE32432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&lt;SOAP-ENV:Envelope xmlns:SOAP-ENV="http://schemas.xmlsoap.org/soap/envelope/"&gt;</w:t>
      </w:r>
    </w:p>
    <w:p w14:paraId="2AF065DC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&lt;SOAP-ENV:Header/&gt;</w:t>
      </w:r>
    </w:p>
    <w:p w14:paraId="63807EA3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&lt;SOAP-ENV:Body&gt;</w:t>
      </w:r>
    </w:p>
    <w:p w14:paraId="53872BA0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&lt;ns2:GetCoronaPassResponse xmlns:ns2="http://sundhedsdatastyrelsen.dk/coronapass/2021/03/coronapass-web-service"&gt;</w:t>
      </w:r>
    </w:p>
    <w:p w14:paraId="03A16EFF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&lt;ns2:FutureResult&gt;</w:t>
      </w:r>
    </w:p>
    <w:p w14:paraId="632BE641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&lt;ns2:JobId&gt;e5fa7874-2a3a-4e44-ae34-24b287b39e93&lt;/ns2:JobId&gt;</w:t>
      </w:r>
    </w:p>
    <w:p w14:paraId="262D3F9B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&lt;/ns2:FutureResult&gt;</w:t>
      </w:r>
    </w:p>
    <w:p w14:paraId="30EDD7AE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&lt;/ns2:GetCoronaPassResponse&gt;</w:t>
      </w:r>
    </w:p>
    <w:p w14:paraId="2F77F4CB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&lt;/SOAP-ENV:Body&gt;</w:t>
      </w:r>
    </w:p>
    <w:p w14:paraId="27F6EDA2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&lt;/SOAP-ENV:Envelope&gt;</w:t>
      </w:r>
    </w:p>
    <w:p w14:paraId="6679F802" w14:textId="77777777" w:rsid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47072A2E" w14:textId="4331BF05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lastRenderedPageBreak/>
        <w:t>Sample response (cache hit):</w:t>
      </w:r>
    </w:p>
    <w:p w14:paraId="78EA07BD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4537E67B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&lt;SOAP-ENV:Envelope xmlns:SOAP-ENV="http://schemas.xmlsoap.org/soap/envelope/"&gt;</w:t>
      </w:r>
    </w:p>
    <w:p w14:paraId="0C91CA3D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&lt;SOAP-ENV:Header/&gt;</w:t>
      </w:r>
    </w:p>
    <w:p w14:paraId="5008398F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&lt;SOAP-ENV:Body&gt;</w:t>
      </w:r>
    </w:p>
    <w:p w14:paraId="66951404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&lt;ns2:GetCoronaPassResponse xmlns:ns2="http://sundhedsdatastyrelsen.dk/coronapass/2021/03/coronapass-web-service"&gt;</w:t>
      </w:r>
    </w:p>
    <w:p w14:paraId="002DBAF8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&lt;ns2:CoronaPasses&gt;</w:t>
      </w:r>
    </w:p>
    <w:p w14:paraId="756A6394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&lt;ns2:Pass&gt;</w:t>
      </w:r>
    </w:p>
    <w:p w14:paraId="0D7B1A68" w14:textId="09EB902D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&lt;ns2:Type&gt;</w:t>
      </w:r>
      <w:r w:rsidR="00173A52">
        <w:rPr>
          <w:rFonts w:ascii="Courier New" w:hAnsi="Courier New" w:cs="Courier New"/>
          <w:color w:val="000000"/>
          <w:sz w:val="16"/>
          <w:szCs w:val="16"/>
        </w:rPr>
        <w:t>DK</w:t>
      </w:r>
      <w:r w:rsidRPr="00A42A5F">
        <w:rPr>
          <w:rFonts w:ascii="Courier New" w:hAnsi="Courier New" w:cs="Courier New"/>
          <w:color w:val="000000"/>
          <w:sz w:val="16"/>
          <w:szCs w:val="16"/>
        </w:rPr>
        <w:t>&lt;/ns2:Type&gt;</w:t>
      </w:r>
    </w:p>
    <w:p w14:paraId="46B0D063" w14:textId="38C02FA6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&lt;ns2:JWT&gt;</w:t>
      </w:r>
      <w:r w:rsidR="00173A52" w:rsidRPr="00173A52">
        <w:t xml:space="preserve"> </w:t>
      </w:r>
      <w:r w:rsidR="00173A52" w:rsidRPr="00173A52">
        <w:rPr>
          <w:rFonts w:ascii="Courier New" w:hAnsi="Courier New" w:cs="Courier New"/>
          <w:color w:val="000000"/>
          <w:sz w:val="16"/>
          <w:szCs w:val="16"/>
        </w:rPr>
        <w:t>eyJ0eXAiOiJKV1QiLCJhbGciOiJIUzI1NiJ9.eyJleHAiOjE2MTc3MTg3MTYsImlhdCI6MTYxNjQwMzY1NywianRpIjoiOWQwMjhmMjktMjU0Ni00ZDU5LThjN2EtOGJjOWI1MmEzNmU4In0.c-FZaQWVoosnJA18uoOItgX10v9XHDHkAyNgfDgdipQ</w:t>
      </w:r>
      <w:r w:rsidRPr="00A42A5F">
        <w:rPr>
          <w:rFonts w:ascii="Courier New" w:hAnsi="Courier New" w:cs="Courier New"/>
          <w:color w:val="000000"/>
          <w:sz w:val="16"/>
          <w:szCs w:val="16"/>
        </w:rPr>
        <w:t>&lt;/ns2:JWT&gt;</w:t>
      </w:r>
    </w:p>
    <w:p w14:paraId="0837402F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&lt;/ns2:Pass&gt;</w:t>
      </w:r>
    </w:p>
    <w:p w14:paraId="4AA5F2DC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&lt;ns2:Pass&gt;</w:t>
      </w:r>
    </w:p>
    <w:p w14:paraId="5B62CD11" w14:textId="4EE0FA84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&lt;ns2:Type&gt;</w:t>
      </w:r>
      <w:r w:rsidR="00173A52">
        <w:rPr>
          <w:rFonts w:ascii="Courier New" w:hAnsi="Courier New" w:cs="Courier New"/>
          <w:color w:val="000000"/>
          <w:sz w:val="16"/>
          <w:szCs w:val="16"/>
        </w:rPr>
        <w:t>DKPLUS</w:t>
      </w:r>
      <w:r w:rsidRPr="00A42A5F">
        <w:rPr>
          <w:rFonts w:ascii="Courier New" w:hAnsi="Courier New" w:cs="Courier New"/>
          <w:color w:val="000000"/>
          <w:sz w:val="16"/>
          <w:szCs w:val="16"/>
        </w:rPr>
        <w:t>&lt;/ns2:Type&gt;</w:t>
      </w:r>
    </w:p>
    <w:p w14:paraId="7861FBA2" w14:textId="72882DE0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&lt;ns2:JWT&gt;</w:t>
      </w:r>
      <w:r w:rsidR="00173A52" w:rsidRPr="00173A52">
        <w:t xml:space="preserve"> </w:t>
      </w:r>
      <w:r w:rsidR="00173A52" w:rsidRPr="00173A52">
        <w:rPr>
          <w:rFonts w:ascii="Courier New" w:hAnsi="Courier New" w:cs="Courier New"/>
          <w:color w:val="000000"/>
          <w:sz w:val="16"/>
          <w:szCs w:val="16"/>
        </w:rPr>
        <w:t>eyJ0eXAiOiJKV1QiLCJhbGciOiJIUzI1NiJ9.eyJleHAiOjE2MTc3MTg4MTEsImlhdCI6MTYxNjQwMzY1NywianRpIjoiOWQwMjhmMjktMjU0Ni00ZDU5LThjN2EtOGJjOWI1MmEzNmU4IiwibGVnYWxOYW1lIjoiSmFudXMgTmllbHNlbiIsImRhdGVPZkJpcnRoIjoiMTk4NS0xMi0wMyJ9.YQpCr3igO61wBjcrSIsIXGp_5FBTV0KQUTw-ZrZDEOg</w:t>
      </w:r>
      <w:r w:rsidRPr="00A42A5F">
        <w:rPr>
          <w:rFonts w:ascii="Courier New" w:hAnsi="Courier New" w:cs="Courier New"/>
          <w:color w:val="000000"/>
          <w:sz w:val="16"/>
          <w:szCs w:val="16"/>
        </w:rPr>
        <w:t>&lt;/ns2:JWT&gt;</w:t>
      </w:r>
    </w:p>
    <w:p w14:paraId="61FF7CB9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&lt;/ns2:Pass&gt;</w:t>
      </w:r>
    </w:p>
    <w:p w14:paraId="21609D40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&lt;ns2:Pass&gt;</w:t>
      </w:r>
    </w:p>
    <w:p w14:paraId="127D6423" w14:textId="0422E567" w:rsidR="00A42A5F" w:rsidRPr="00173A52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da-DK"/>
        </w:rPr>
      </w:pPr>
      <w:r w:rsidRPr="00173A52">
        <w:rPr>
          <w:rFonts w:ascii="Courier New" w:hAnsi="Courier New" w:cs="Courier New"/>
          <w:color w:val="000000"/>
          <w:sz w:val="16"/>
          <w:szCs w:val="16"/>
          <w:lang w:val="da-DK"/>
        </w:rPr>
        <w:t xml:space="preserve">               &lt;ns2:Type&gt;</w:t>
      </w:r>
      <w:r w:rsidR="00173A52" w:rsidRPr="00173A52">
        <w:rPr>
          <w:rFonts w:ascii="Courier New" w:hAnsi="Courier New" w:cs="Courier New"/>
          <w:color w:val="000000"/>
          <w:sz w:val="16"/>
          <w:szCs w:val="16"/>
          <w:lang w:val="da-DK"/>
        </w:rPr>
        <w:t>EU</w:t>
      </w:r>
      <w:r w:rsidRPr="00173A52">
        <w:rPr>
          <w:rFonts w:ascii="Courier New" w:hAnsi="Courier New" w:cs="Courier New"/>
          <w:color w:val="000000"/>
          <w:sz w:val="16"/>
          <w:szCs w:val="16"/>
          <w:lang w:val="da-DK"/>
        </w:rPr>
        <w:t>&lt;/ns2:Type&gt;</w:t>
      </w:r>
    </w:p>
    <w:p w14:paraId="37A71C72" w14:textId="77777777" w:rsidR="00173A52" w:rsidRPr="00173A52" w:rsidRDefault="00A42A5F" w:rsidP="0017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173A52">
        <w:rPr>
          <w:rFonts w:ascii="Courier New" w:hAnsi="Courier New" w:cs="Courier New"/>
          <w:color w:val="000000"/>
          <w:sz w:val="16"/>
          <w:szCs w:val="16"/>
          <w:lang w:val="da-DK"/>
        </w:rPr>
        <w:t xml:space="preserve">               &lt;ns2:JWT&gt;</w:t>
      </w:r>
      <w:r w:rsidR="00173A52" w:rsidRPr="00173A52">
        <w:rPr>
          <w:rFonts w:ascii="Courier New" w:hAnsi="Courier New" w:cs="Courier New"/>
          <w:color w:val="000000"/>
          <w:sz w:val="16"/>
          <w:szCs w:val="16"/>
        </w:rPr>
        <w:t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w:t>
      </w:r>
    </w:p>
    <w:p w14:paraId="6F775BEB" w14:textId="20FB0899" w:rsidR="00A42A5F" w:rsidRPr="00173A52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da-DK"/>
        </w:rPr>
      </w:pPr>
      <w:r w:rsidRPr="00173A52">
        <w:rPr>
          <w:rFonts w:ascii="Courier New" w:hAnsi="Courier New" w:cs="Courier New"/>
          <w:color w:val="000000"/>
          <w:sz w:val="16"/>
          <w:szCs w:val="16"/>
          <w:lang w:val="da-DK"/>
        </w:rPr>
        <w:t>&lt;/ns2:JWT&gt;</w:t>
      </w:r>
    </w:p>
    <w:p w14:paraId="510E31F8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173A52">
        <w:rPr>
          <w:rFonts w:ascii="Courier New" w:hAnsi="Courier New" w:cs="Courier New"/>
          <w:color w:val="000000"/>
          <w:sz w:val="16"/>
          <w:szCs w:val="16"/>
          <w:lang w:val="da-DK"/>
        </w:rPr>
        <w:t xml:space="preserve">               </w:t>
      </w:r>
      <w:r w:rsidRPr="00A42A5F">
        <w:rPr>
          <w:rFonts w:ascii="Courier New" w:hAnsi="Courier New" w:cs="Courier New"/>
          <w:color w:val="000000"/>
          <w:sz w:val="16"/>
          <w:szCs w:val="16"/>
        </w:rPr>
        <w:t>&lt;ns2:Properties&gt;</w:t>
      </w:r>
    </w:p>
    <w:p w14:paraId="289FCAA4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   &lt;ns2:Key&gt;eu:keytype&lt;/ns2:Key&gt;</w:t>
      </w:r>
    </w:p>
    <w:p w14:paraId="152DBD5D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   &lt;ns2:Value&gt;digital_green_certificate&lt;/ns2:Value&gt;</w:t>
      </w:r>
    </w:p>
    <w:p w14:paraId="16C64CB7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   &lt;/ns2:Properties&gt;</w:t>
      </w:r>
    </w:p>
    <w:p w14:paraId="5079B73C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&lt;/ns2:Pass&gt;</w:t>
      </w:r>
    </w:p>
    <w:p w14:paraId="68775FD2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&lt;/ns2:CoronaPasses&gt;</w:t>
      </w:r>
    </w:p>
    <w:p w14:paraId="46A3F220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&lt;/ns2:GetCoronaPassResponse&gt;</w:t>
      </w:r>
    </w:p>
    <w:p w14:paraId="1A8C929D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&lt;/SOAP-ENV:Body&gt;</w:t>
      </w:r>
    </w:p>
    <w:p w14:paraId="1DE15479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&lt;/SOAP-ENV:Envelope&gt;</w:t>
      </w:r>
    </w:p>
    <w:p w14:paraId="6F6E4F8E" w14:textId="77777777" w:rsid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68726BB7" w14:textId="5230A9F4" w:rsidR="00A42A5F" w:rsidRDefault="00173A52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"/>
          <w:b/>
          <w:bCs/>
          <w:color w:val="000000"/>
          <w:sz w:val="22"/>
          <w:szCs w:val="22"/>
        </w:rPr>
        <w:t>Token types</w:t>
      </w:r>
    </w:p>
    <w:p w14:paraId="2FF4E297" w14:textId="7EA40A4D" w:rsidR="007B000E" w:rsidRPr="00337B1F" w:rsidRDefault="007B000E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2"/>
          <w:szCs w:val="22"/>
        </w:rPr>
      </w:pPr>
      <w:r w:rsidRPr="00337B1F">
        <w:rPr>
          <w:rFonts w:ascii="Helvetica Neue" w:hAnsi="Helvetica Neue" w:cs="Helvetica"/>
          <w:b/>
          <w:bCs/>
          <w:color w:val="000000"/>
          <w:sz w:val="22"/>
          <w:szCs w:val="22"/>
        </w:rPr>
        <w:t>DK</w:t>
      </w:r>
    </w:p>
    <w:p w14:paraId="762C3311" w14:textId="4EFF0742" w:rsidR="007B000E" w:rsidRDefault="007B000E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  <w:lang w:val="en-US"/>
        </w:rPr>
      </w:pPr>
      <w:r>
        <w:rPr>
          <w:rFonts w:ascii="Helvetica Neue" w:hAnsi="Helvetica Neue" w:cs="Helvetica"/>
          <w:color w:val="000000"/>
          <w:sz w:val="22"/>
          <w:szCs w:val="22"/>
        </w:rPr>
        <w:t>The DK token consist of a JWT</w:t>
      </w:r>
      <w:r w:rsidRPr="007B000E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 Neue" w:hAnsi="Helvetica Neue" w:cs="Helvetica"/>
          <w:color w:val="000000"/>
          <w:sz w:val="22"/>
          <w:szCs w:val="22"/>
          <w:lang w:val="en-US"/>
        </w:rPr>
        <w:t>where the body follows the example outlined below:</w:t>
      </w:r>
    </w:p>
    <w:p w14:paraId="28C65D33" w14:textId="5C4826D5" w:rsidR="00337B1F" w:rsidRP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proofErr w:type="gram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{ “</w:t>
      </w:r>
      <w:proofErr w:type="gram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exp”: 1617573600, “</w:t>
      </w:r>
      <w:proofErr w:type="spell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iat</w:t>
      </w:r>
      <w:proofErr w:type="spell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”: 1616403657, “</w:t>
      </w:r>
      <w:proofErr w:type="spell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jti</w:t>
      </w:r>
      <w:proofErr w:type="spell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”: “9d028f29-2546-4d59-8c7a-8bc9b52a36e8", }</w:t>
      </w:r>
    </w:p>
    <w:p w14:paraId="5618D789" w14:textId="77777777" w:rsidR="00337B1F" w:rsidRPr="007B000E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18"/>
          <w:szCs w:val="18"/>
          <w:lang w:val="en-US"/>
        </w:rPr>
      </w:pPr>
    </w:p>
    <w:p w14:paraId="6E03BB1C" w14:textId="33046318" w:rsidR="007B000E" w:rsidRPr="00337B1F" w:rsidRDefault="007B000E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2"/>
          <w:szCs w:val="22"/>
        </w:rPr>
      </w:pPr>
      <w:r w:rsidRPr="00337B1F">
        <w:rPr>
          <w:rFonts w:ascii="Helvetica Neue" w:hAnsi="Helvetica Neue" w:cs="Helvetica"/>
          <w:b/>
          <w:bCs/>
          <w:color w:val="000000"/>
          <w:sz w:val="22"/>
          <w:szCs w:val="22"/>
        </w:rPr>
        <w:t>DKPLUS</w:t>
      </w:r>
    </w:p>
    <w:p w14:paraId="5AC34E3D" w14:textId="5706ACB1" w:rsidR="007B000E" w:rsidRDefault="007B000E" w:rsidP="007B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  <w:lang w:val="en-US"/>
        </w:rPr>
      </w:pPr>
      <w:r>
        <w:rPr>
          <w:rFonts w:ascii="Helvetica Neue" w:hAnsi="Helvetica Neue" w:cs="Helvetica"/>
          <w:color w:val="000000"/>
          <w:sz w:val="22"/>
          <w:szCs w:val="22"/>
        </w:rPr>
        <w:t>The DKPLUS token consist of a JWT</w:t>
      </w:r>
      <w:r w:rsidRPr="007B000E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 Neue" w:hAnsi="Helvetica Neue" w:cs="Helvetica"/>
          <w:color w:val="000000"/>
          <w:sz w:val="22"/>
          <w:szCs w:val="22"/>
          <w:lang w:val="en-US"/>
        </w:rPr>
        <w:t>where the body follows the example outlined below:</w:t>
      </w:r>
    </w:p>
    <w:p w14:paraId="361BF10C" w14:textId="628C10E0" w:rsidR="00337B1F" w:rsidRPr="00337B1F" w:rsidRDefault="00337B1F" w:rsidP="007B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proofErr w:type="gram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{ “</w:t>
      </w:r>
      <w:proofErr w:type="gram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exp”: 1617573600, “</w:t>
      </w:r>
      <w:proofErr w:type="spell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iat</w:t>
      </w:r>
      <w:proofErr w:type="spell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”: 1616403657, “</w:t>
      </w:r>
      <w:proofErr w:type="spell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jti</w:t>
      </w:r>
      <w:proofErr w:type="spell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”: “9d028f29-2546-4d59-8c7a-8bc9b52a36e8”, “</w:t>
      </w:r>
      <w:proofErr w:type="spell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legalName</w:t>
      </w:r>
      <w:proofErr w:type="spell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”: “Janus Nielsen”, “</w:t>
      </w:r>
      <w:proofErr w:type="spellStart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dateOfBirth</w:t>
      </w:r>
      <w:proofErr w:type="spellEnd"/>
      <w:r w:rsidRPr="00337B1F">
        <w:rPr>
          <w:rFonts w:ascii="Courier New" w:hAnsi="Courier New" w:cs="Courier New"/>
          <w:color w:val="000000"/>
          <w:sz w:val="16"/>
          <w:szCs w:val="16"/>
          <w:lang w:val="en-US"/>
        </w:rPr>
        <w:t>”: “1985-12-03” }</w:t>
      </w:r>
    </w:p>
    <w:p w14:paraId="43FD3D4F" w14:textId="77777777" w:rsidR="00337B1F" w:rsidRPr="007B000E" w:rsidRDefault="00337B1F" w:rsidP="007B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18"/>
          <w:szCs w:val="18"/>
          <w:lang w:val="en-US"/>
        </w:rPr>
      </w:pPr>
    </w:p>
    <w:p w14:paraId="141F7BAB" w14:textId="36F519A1" w:rsidR="007B000E" w:rsidRPr="00337B1F" w:rsidRDefault="007B000E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2"/>
          <w:szCs w:val="22"/>
        </w:rPr>
      </w:pPr>
      <w:r w:rsidRPr="00337B1F">
        <w:rPr>
          <w:rFonts w:ascii="Helvetica Neue" w:hAnsi="Helvetica Neue" w:cs="Helvetica"/>
          <w:b/>
          <w:bCs/>
          <w:color w:val="000000"/>
          <w:sz w:val="22"/>
          <w:szCs w:val="22"/>
        </w:rPr>
        <w:t>EU</w:t>
      </w:r>
    </w:p>
    <w:p w14:paraId="4B3168DF" w14:textId="6C0C1711" w:rsidR="007B000E" w:rsidRPr="00337B1F" w:rsidRDefault="007B000E" w:rsidP="00337B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>The EU token consists of a CWT</w:t>
      </w:r>
      <w:r w:rsidR="00650CDB" w:rsidRPr="00650CDB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 w:rsidR="00650CDB">
        <w:rPr>
          <w:rFonts w:ascii="Helvetica Neue" w:hAnsi="Helvetica Neue" w:cs="Helvetica"/>
          <w:color w:val="000000"/>
          <w:sz w:val="22"/>
          <w:szCs w:val="22"/>
          <w:lang w:val="en-US"/>
        </w:rPr>
        <w:t>(</w:t>
      </w:r>
      <w:r w:rsidR="00650CDB" w:rsidRPr="00650CDB">
        <w:rPr>
          <w:rFonts w:ascii="Helvetica Neue" w:hAnsi="Helvetica Neue" w:cs="Helvetica"/>
          <w:color w:val="000000"/>
          <w:sz w:val="22"/>
          <w:szCs w:val="22"/>
          <w:lang w:val="en-US"/>
        </w:rPr>
        <w:t>https://tools.ietf.org/html/rfc8392</w:t>
      </w:r>
      <w:r w:rsidR="00650CDB">
        <w:rPr>
          <w:rFonts w:ascii="Helvetica Neue" w:hAnsi="Helvetica Neue" w:cs="Helvetica"/>
          <w:color w:val="000000"/>
          <w:sz w:val="22"/>
          <w:szCs w:val="22"/>
          <w:lang w:val="en-US"/>
        </w:rPr>
        <w:t>)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as specified on </w:t>
      </w:r>
      <w:hyperlink r:id="rId10" w:history="1">
        <w:r w:rsidRPr="00B7437A">
          <w:rPr>
            <w:rStyle w:val="Hyperlink"/>
            <w:rFonts w:ascii="Helvetica Neue" w:hAnsi="Helvetica Neue" w:cs="Helvetica"/>
            <w:sz w:val="22"/>
            <w:szCs w:val="22"/>
          </w:rPr>
          <w:t>https://github.com/ehn-digital-green-development/hcert-spec</w:t>
        </w:r>
      </w:hyperlink>
      <w:r>
        <w:rPr>
          <w:rFonts w:ascii="Helvetica Neue" w:hAnsi="Helvetica Neue" w:cs="Helvetica"/>
          <w:color w:val="000000"/>
          <w:sz w:val="22"/>
          <w:szCs w:val="22"/>
        </w:rPr>
        <w:t xml:space="preserve"> </w:t>
      </w:r>
      <w:r w:rsidRPr="007B000E">
        <w:rPr>
          <w:rFonts w:ascii="Helvetica Neue" w:hAnsi="Helvetica Neue" w:cs="Helvetica"/>
          <w:color w:val="000000"/>
          <w:sz w:val="22"/>
          <w:szCs w:val="22"/>
          <w:lang w:val="en-US"/>
        </w:rPr>
        <w:t>(V</w:t>
      </w:r>
      <w:r w:rsidRPr="007B000E">
        <w:rPr>
          <w:rFonts w:ascii="Helvetica Neue" w:hAnsi="Helvetica Neue" w:cs="Helvetica"/>
          <w:color w:val="000000"/>
          <w:sz w:val="22"/>
          <w:szCs w:val="22"/>
        </w:rPr>
        <w:t>ersion 0.1.4, 2021-04-06</w:t>
      </w:r>
      <w:r w:rsidR="00337B1F" w:rsidRPr="00337B1F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 </w:t>
      </w:r>
      <w:r w:rsidR="00337B1F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commit SHA </w:t>
      </w:r>
      <w:r w:rsidR="00337B1F" w:rsidRPr="00337B1F">
        <w:rPr>
          <w:rFonts w:ascii="Helvetica Neue" w:hAnsi="Helvetica Neue" w:cs="Helvetica"/>
          <w:color w:val="000000"/>
          <w:sz w:val="22"/>
          <w:szCs w:val="22"/>
          <w:lang w:val="en-US"/>
        </w:rPr>
        <w:t>7ab316fee77d910677a0542a1dceb2e7690a395d</w:t>
      </w:r>
      <w:r w:rsidRPr="007B000E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) </w:t>
      </w:r>
      <w:r>
        <w:rPr>
          <w:rFonts w:ascii="Helvetica Neue" w:hAnsi="Helvetica Neue" w:cs="Helvetica"/>
          <w:color w:val="000000"/>
          <w:sz w:val="22"/>
          <w:szCs w:val="22"/>
        </w:rPr>
        <w:t>and is encoded as depicted on the following diagram:</w:t>
      </w:r>
      <w:r>
        <w:lastRenderedPageBreak/>
        <w:fldChar w:fldCharType="begin"/>
      </w:r>
      <w:r>
        <w:instrText xml:space="preserve"> INCLUDEPICTURE "https://github.com/ehn-digital-green-development/hcert-spec/blob/main/overview.png?raw=true"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DCF861" wp14:editId="6E12676F">
            <wp:extent cx="6116320" cy="343979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337D72" w14:textId="46E59DF2" w:rsidR="00173A52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  <w:lang w:val="en-US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 xml:space="preserve">An </w:t>
      </w:r>
      <w:r w:rsidRPr="00337B1F">
        <w:rPr>
          <w:rFonts w:ascii="Helvetica Neue" w:hAnsi="Helvetica Neue" w:cs="Helvetica"/>
          <w:color w:val="000000"/>
          <w:sz w:val="22"/>
          <w:szCs w:val="22"/>
          <w:lang w:val="en-US"/>
        </w:rPr>
        <w:t xml:space="preserve">example of such token </w:t>
      </w:r>
      <w:r>
        <w:rPr>
          <w:rFonts w:ascii="Helvetica Neue" w:hAnsi="Helvetica Neue" w:cs="Helvetica"/>
          <w:color w:val="000000"/>
          <w:sz w:val="22"/>
          <w:szCs w:val="22"/>
          <w:lang w:val="en-US"/>
        </w:rPr>
        <w:t>is listed below in its Base45 encoded form:</w:t>
      </w:r>
    </w:p>
    <w:p w14:paraId="71E93A88" w14:textId="1B7769A5" w:rsid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  <w:lang w:val="en-US"/>
        </w:rPr>
      </w:pPr>
    </w:p>
    <w:p w14:paraId="4F1CAAB1" w14:textId="5CBD8702" w:rsid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337B1F">
        <w:rPr>
          <w:rFonts w:ascii="Courier New" w:hAnsi="Courier New" w:cs="Courier New"/>
          <w:color w:val="000000"/>
          <w:sz w:val="16"/>
          <w:szCs w:val="16"/>
        </w:rPr>
        <w:t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w:t>
      </w:r>
    </w:p>
    <w:p w14:paraId="6DF131B7" w14:textId="590D1916" w:rsid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</w:p>
    <w:p w14:paraId="66885880" w14:textId="4C869219" w:rsid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  <w:lang w:val="en-US"/>
        </w:rPr>
      </w:pPr>
      <w:r w:rsidRPr="00337B1F">
        <w:rPr>
          <w:rFonts w:ascii="Helvetica Neue" w:hAnsi="Helvetica Neue" w:cs="Helvetica"/>
          <w:color w:val="000000"/>
          <w:sz w:val="22"/>
          <w:szCs w:val="22"/>
          <w:lang w:val="en-US"/>
        </w:rPr>
        <w:t>The Json payload of that token i</w:t>
      </w:r>
      <w:r>
        <w:rPr>
          <w:rFonts w:ascii="Helvetica Neue" w:hAnsi="Helvetica Neue" w:cs="Helvetica"/>
          <w:color w:val="000000"/>
          <w:sz w:val="22"/>
          <w:szCs w:val="22"/>
          <w:lang w:val="en-US"/>
        </w:rPr>
        <w:t>s listed below:</w:t>
      </w:r>
    </w:p>
    <w:p w14:paraId="619FA069" w14:textId="6BBD15B0" w:rsid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</w:p>
    <w:p w14:paraId="4FF5F2D4" w14:textId="731D8833" w:rsidR="00337B1F" w:rsidRPr="00337B1F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337B1F">
        <w:rPr>
          <w:rFonts w:ascii="Courier New" w:hAnsi="Courier New" w:cs="Courier New"/>
          <w:color w:val="000000"/>
          <w:sz w:val="16"/>
          <w:szCs w:val="16"/>
        </w:rPr>
        <w:t>{ "hcert": { "sub": { "n": "Gaby Doe", "id": [ { "t": "nid", "i": "0102030405" } ] }, "vac": [ { "des": "J07BX03", "nam": "COMIRNATY", "aut": "Pfizer BioNTech", "seq": 1, "tot": 2, "dat": "2021-02-20", "adm": "Region Halland" } ], "tst": [ { "dis": "Covid-19", "typ": "LP6464-4", "tna": "Nucleic acid amplification with probe detection", "tma": "BIOSYNEX SWISS SA BIOSYNEX COVID-19 Ag BSS", "ori": "258500001", "dat": "2021-02-20", "res": false, "fac": "Region Midtjylland", "cou": "DNK" } ] }, "iss": "DNK", "iat": 1617876226, "exp": 1617876226 }</w:t>
      </w:r>
    </w:p>
    <w:p w14:paraId="0A7BD497" w14:textId="77777777" w:rsidR="00337B1F" w:rsidRPr="0018661A" w:rsidRDefault="00337B1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2"/>
          <w:szCs w:val="22"/>
        </w:rPr>
      </w:pPr>
    </w:p>
    <w:p w14:paraId="7A4F1398" w14:textId="77777777" w:rsidR="00173A52" w:rsidRPr="0018661A" w:rsidRDefault="00173A52" w:rsidP="0017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2"/>
          <w:szCs w:val="22"/>
        </w:rPr>
      </w:pPr>
      <w:r w:rsidRPr="0018661A">
        <w:rPr>
          <w:rFonts w:ascii="Helvetica Neue" w:hAnsi="Helvetica Neue" w:cs="Helvetica"/>
          <w:b/>
          <w:bCs/>
          <w:color w:val="000000"/>
          <w:sz w:val="22"/>
          <w:szCs w:val="22"/>
        </w:rPr>
        <w:t>Customizing return values</w:t>
      </w:r>
    </w:p>
    <w:p w14:paraId="27B809D4" w14:textId="77777777" w:rsidR="0018661A" w:rsidRDefault="0018661A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089B2972" w14:textId="49E9C1AE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An admin SOAP service is available, which allows for customized return values. The admin WSDL is available at http://localhost:8080/ws/admin.wsdl</w:t>
      </w:r>
    </w:p>
    <w:p w14:paraId="4391A559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4581243E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The admin service simply allows for setting the returned JWT for a specific JWT type.</w:t>
      </w:r>
    </w:p>
    <w:p w14:paraId="0658415C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02D009F1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A42A5F">
        <w:rPr>
          <w:rFonts w:ascii="Helvetica Neue" w:hAnsi="Helvetica Neue" w:cs="Helvetica"/>
          <w:color w:val="000000"/>
          <w:sz w:val="22"/>
          <w:szCs w:val="22"/>
        </w:rPr>
        <w:t>Sample request:</w:t>
      </w:r>
    </w:p>
    <w:p w14:paraId="021A19C7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3E5B95C0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&lt;soapenv:Envelope xmlns:soapenv="http://schemas.xmlsoap.org/soap/envelope/" xmlns:adm="http://sundhedsdatastyrelsen.dk/admin/admin"&gt;</w:t>
      </w:r>
    </w:p>
    <w:p w14:paraId="5A8CC8E6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&lt;soapenv:Header/&gt;</w:t>
      </w:r>
    </w:p>
    <w:p w14:paraId="6604162A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&lt;soapenv:Body&gt;</w:t>
      </w:r>
    </w:p>
    <w:p w14:paraId="45D337B4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&lt;adm:AdminRequest&gt;</w:t>
      </w:r>
    </w:p>
    <w:p w14:paraId="530CC430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&lt;adm:identifier&gt;</w:t>
      </w:r>
    </w:p>
    <w:p w14:paraId="2BCF5070" w14:textId="6A474136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&lt;adm:Type&gt;</w:t>
      </w:r>
      <w:r w:rsidR="00173A52">
        <w:rPr>
          <w:rFonts w:ascii="Courier New" w:hAnsi="Courier New" w:cs="Courier New"/>
          <w:color w:val="000000"/>
          <w:sz w:val="16"/>
          <w:szCs w:val="16"/>
        </w:rPr>
        <w:t>DKPLUS</w:t>
      </w:r>
      <w:r w:rsidRPr="00A42A5F">
        <w:rPr>
          <w:rFonts w:ascii="Courier New" w:hAnsi="Courier New" w:cs="Courier New"/>
          <w:color w:val="000000"/>
          <w:sz w:val="16"/>
          <w:szCs w:val="16"/>
        </w:rPr>
        <w:t>&lt;/adm:Type&gt;</w:t>
      </w:r>
    </w:p>
    <w:p w14:paraId="4B4D9AD9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  <w:r w:rsidRPr="00A42A5F">
        <w:rPr>
          <w:rFonts w:ascii="Courier New" w:hAnsi="Courier New" w:cs="Courier New"/>
          <w:color w:val="000000"/>
          <w:sz w:val="16"/>
          <w:szCs w:val="16"/>
        </w:rPr>
        <w:lastRenderedPageBreak/>
        <w:t>&lt;adm:JWT&gt;eyJraWQiOiIxYTA4MmY4ZS02ZGRhLTQ3ZGQtYWMxYy1hYTJhMTM2ZjY1N2QiLCJhbGciOiJFUzI1NiJ9.eyJuYW1lIjoiTCoqKiBLKioqKioqIiwiZG9jdW1lbnRJZCI6IjEwMDAwMTgiLCJ2YWNjaW5lRm9yIjoiU0FSUy1Db1YtMiAoQ09WSUQtMTkpIiwiZXhwIjoxNjE3NTczNjAwLCJpYXQiOjE2MTY0MDM2NTYsInByb2R1Y3ROYW1lIjoiTW9kZXJuYSBDb3ZpZC0xOSB2YWNjaW5lIiwianRpIjoiOGU3NzU3NzktOGZhNi00N2UwLWJmNWUtZmY1YWU5MDdiMDM4Iiwic3NuIjoiMTEwMjAxKioqKiJ9.Q1BNUT4TCKunqsyX_cdTFxjL1KM5fSjbnYnahvqUKgm2ErnJPif6BzukO2xuTLyNSVrYoEB6SZluo1yC8kU2XA&lt;/adm:JWT&gt;</w:t>
      </w:r>
    </w:p>
    <w:p w14:paraId="7B3A5F94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   &lt;/adm:identifier&gt;</w:t>
      </w:r>
    </w:p>
    <w:p w14:paraId="0971AE6D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   &lt;/adm:AdminRequest&gt;</w:t>
      </w:r>
    </w:p>
    <w:p w14:paraId="693D303C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 &lt;/soapenv:Body&gt;</w:t>
      </w:r>
    </w:p>
    <w:p w14:paraId="02599E3B" w14:textId="497365CB" w:rsidR="001D1222" w:rsidRPr="00DA794D" w:rsidRDefault="00A42A5F" w:rsidP="00DA79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&lt;/soapenv:Envelope&gt;</w:t>
      </w:r>
      <w:r w:rsidR="001D1222">
        <w:rPr>
          <w:rFonts w:ascii="Helvetica Neue" w:hAnsi="Helvetica Neue" w:cs="Helvetica"/>
          <w:b/>
          <w:bCs/>
          <w:color w:val="000000"/>
          <w:sz w:val="28"/>
          <w:szCs w:val="28"/>
        </w:rPr>
        <w:br w:type="page"/>
      </w:r>
    </w:p>
    <w:p w14:paraId="6B605871" w14:textId="2CF9B320" w:rsidR="003C4F9E" w:rsidRPr="00FF3506" w:rsidRDefault="00FF3506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b/>
          <w:bCs/>
          <w:color w:val="000000"/>
          <w:sz w:val="28"/>
          <w:szCs w:val="28"/>
        </w:rPr>
      </w:pPr>
      <w:r w:rsidRPr="00FF3506">
        <w:rPr>
          <w:rFonts w:ascii="Helvetica Neue" w:hAnsi="Helvetica Neue" w:cs="Helvetica"/>
          <w:b/>
          <w:bCs/>
          <w:color w:val="000000"/>
          <w:sz w:val="28"/>
          <w:szCs w:val="28"/>
        </w:rPr>
        <w:lastRenderedPageBreak/>
        <w:t>NAS XSD Specification</w:t>
      </w:r>
    </w:p>
    <w:p w14:paraId="3FAB3D08" w14:textId="7C715944" w:rsidR="00FF3506" w:rsidRDefault="00FF3506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15488F77" w14:textId="77777777" w:rsidR="001F532C" w:rsidRPr="001F532C" w:rsidRDefault="001F532C" w:rsidP="001F53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1F532C">
        <w:rPr>
          <w:rFonts w:ascii="Helvetica Neue" w:hAnsi="Helvetica Neue" w:cs="Helvetica"/>
          <w:color w:val="000000"/>
          <w:sz w:val="22"/>
          <w:szCs w:val="22"/>
        </w:rPr>
        <w:t>Notifications from CBS to the app-backend regarding job statuses are provided as "NotifyContent" payloads in NAS messages. For general information regarding NAS notifications, consult the official documentation on the NSP documentation web site:</w:t>
      </w:r>
    </w:p>
    <w:p w14:paraId="1BB47437" w14:textId="77777777" w:rsidR="001F532C" w:rsidRPr="001F532C" w:rsidRDefault="001F532C" w:rsidP="001F53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74DB2D5B" w14:textId="04B8B815" w:rsidR="001F532C" w:rsidRDefault="008855C5" w:rsidP="001F53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hyperlink r:id="rId12" w:history="1">
        <w:r w:rsidR="0018661A" w:rsidRPr="00022492">
          <w:rPr>
            <w:rStyle w:val="Hyperlink"/>
            <w:rFonts w:ascii="Helvetica Neue" w:hAnsi="Helvetica Neue" w:cs="Helvetica"/>
            <w:sz w:val="22"/>
            <w:szCs w:val="22"/>
          </w:rPr>
          <w:t>https://www.nspop.dk/display/public/web/NAS+-+Kom+Godt+i+Gang</w:t>
        </w:r>
      </w:hyperlink>
    </w:p>
    <w:p w14:paraId="5A9FCC68" w14:textId="77777777" w:rsidR="0018661A" w:rsidRPr="001F532C" w:rsidRDefault="0018661A" w:rsidP="001F53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0BE606DF" w14:textId="24AA4459" w:rsidR="0064214E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 w:rsidRPr="001F532C">
        <w:rPr>
          <w:rFonts w:ascii="Helvetica Neue" w:hAnsi="Helvetica Neue" w:cs="Helvetica"/>
          <w:color w:val="000000"/>
          <w:sz w:val="22"/>
          <w:szCs w:val="22"/>
        </w:rPr>
        <w:t>The actual payload provided in the NotifyContent section consists of the JobId along with the status of the job. If data collection was not possible (JobStatus=FAILED), an error code will be provided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(FailedReasonCode)</w:t>
      </w:r>
      <w:r w:rsidRPr="001F532C">
        <w:rPr>
          <w:rFonts w:ascii="Helvetica Neue" w:hAnsi="Helvetica Neue" w:cs="Helvetica"/>
          <w:color w:val="000000"/>
          <w:sz w:val="22"/>
          <w:szCs w:val="22"/>
        </w:rPr>
        <w:t xml:space="preserve">. Error codes are not provided as part of the XSD to allow for future extensions. Some error codes will indicate </w:t>
      </w:r>
      <w:r>
        <w:rPr>
          <w:rFonts w:ascii="Helvetica Neue" w:hAnsi="Helvetica Neue" w:cs="Helvetica"/>
          <w:color w:val="000000"/>
          <w:sz w:val="22"/>
          <w:szCs w:val="22"/>
        </w:rPr>
        <w:t>logical</w:t>
      </w:r>
      <w:r w:rsidRPr="001F532C">
        <w:rPr>
          <w:rFonts w:ascii="Helvetica Neue" w:hAnsi="Helvetica Neue" w:cs="Helvetica"/>
          <w:color w:val="000000"/>
          <w:sz w:val="22"/>
          <w:szCs w:val="22"/>
        </w:rPr>
        <w:t xml:space="preserve"> errors, eg</w:t>
      </w:r>
      <w:r w:rsidR="0018661A">
        <w:rPr>
          <w:rFonts w:ascii="Helvetica Neue" w:hAnsi="Helvetica Neue" w:cs="Helvetica"/>
          <w:color w:val="000000"/>
          <w:sz w:val="22"/>
          <w:szCs w:val="22"/>
        </w:rPr>
        <w:t>.</w:t>
      </w:r>
      <w:r w:rsidRPr="001F532C">
        <w:rPr>
          <w:rFonts w:ascii="Helvetica Neue" w:hAnsi="Helvetica Neue" w:cs="Helvetica"/>
          <w:color w:val="000000"/>
          <w:sz w:val="22"/>
          <w:szCs w:val="22"/>
        </w:rPr>
        <w:t xml:space="preserve"> non-existing CPR, while others may be due to technical reasons, eg. if backends for vaccine and/or testresult data are unavailable.</w:t>
      </w:r>
      <w:r>
        <w:rPr>
          <w:rFonts w:ascii="Helvetica Neue" w:hAnsi="Helvetica Neue" w:cs="Helvetica"/>
          <w:color w:val="000000"/>
          <w:sz w:val="22"/>
          <w:szCs w:val="22"/>
        </w:rPr>
        <w:t xml:space="preserve"> These reason codes will follow, and it will be possible to distinguish between logical and technical errors.</w:t>
      </w:r>
    </w:p>
    <w:p w14:paraId="6C9A62BF" w14:textId="79CB1C70" w:rsidR="001F532C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000EF9FD" w14:textId="4CE804EE" w:rsidR="001F532C" w:rsidRPr="001F532C" w:rsidRDefault="001F532C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  <w:r>
        <w:rPr>
          <w:rFonts w:ascii="Helvetica Neue" w:hAnsi="Helvetica Neue" w:cs="Helvetica"/>
          <w:color w:val="000000"/>
          <w:sz w:val="22"/>
          <w:szCs w:val="22"/>
        </w:rPr>
        <w:t xml:space="preserve">The structure of NAS notifications is specified in </w:t>
      </w:r>
      <w:r w:rsidRPr="001D1222">
        <w:rPr>
          <w:rFonts w:ascii="Helvetica Neue" w:hAnsi="Helvetica Neue" w:cs="Helvetica"/>
          <w:b/>
          <w:bCs/>
          <w:color w:val="000000"/>
          <w:sz w:val="22"/>
          <w:szCs w:val="22"/>
        </w:rPr>
        <w:t>cbs2nas.xsd</w:t>
      </w:r>
      <w:r>
        <w:rPr>
          <w:rFonts w:ascii="Helvetica Neue" w:hAnsi="Helvetica Neue" w:cs="Helvetica"/>
          <w:color w:val="000000"/>
          <w:sz w:val="22"/>
          <w:szCs w:val="22"/>
        </w:rPr>
        <w:t>, and an example of the NotifyContent is displayed below:</w:t>
      </w:r>
    </w:p>
    <w:p w14:paraId="7876DC68" w14:textId="77777777" w:rsidR="0064214E" w:rsidRPr="001F532C" w:rsidRDefault="0064214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61FE3C95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&lt;ns2:JobStatusNotification xmlns:ns2="http://sundhedsdatastyrelsen.dk/coronapass/2021/03/coronapass-web-service&gt;</w:t>
      </w:r>
    </w:p>
    <w:p w14:paraId="71671DA2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&lt;ns2:JobId&gt;d26d5429-a9b8-41df-97bb-c960d8d61430&lt;/ns2:JobId&gt;</w:t>
      </w:r>
    </w:p>
    <w:p w14:paraId="1BE8B336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&lt;ns2:JobStatus&gt;FAILED&lt;/ns2:JobStatus&gt;</w:t>
      </w:r>
    </w:p>
    <w:p w14:paraId="492FCCB3" w14:textId="77777777" w:rsidR="00A42A5F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 xml:space="preserve">  &lt;ns2:FailedReasonCode&gt;002&lt;/ns2:FailedReasonCode&gt;</w:t>
      </w:r>
    </w:p>
    <w:p w14:paraId="1B85E60C" w14:textId="49CCBDB4" w:rsidR="000646A2" w:rsidRPr="00A42A5F" w:rsidRDefault="00A42A5F" w:rsidP="00A42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A42A5F">
        <w:rPr>
          <w:rFonts w:ascii="Courier New" w:hAnsi="Courier New" w:cs="Courier New"/>
          <w:color w:val="000000"/>
          <w:sz w:val="16"/>
          <w:szCs w:val="16"/>
        </w:rPr>
        <w:t>&lt;/ns2:JobStatusNotification&gt;</w:t>
      </w:r>
    </w:p>
    <w:p w14:paraId="295815FD" w14:textId="77777777" w:rsidR="0064214E" w:rsidRPr="00F04FC0" w:rsidRDefault="0064214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p w14:paraId="3952F399" w14:textId="3740C1D2" w:rsidR="0064214E" w:rsidRPr="00F04FC0" w:rsidRDefault="0064214E" w:rsidP="00642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"/>
          <w:color w:val="000000"/>
          <w:sz w:val="22"/>
          <w:szCs w:val="22"/>
        </w:rPr>
      </w:pPr>
    </w:p>
    <w:sectPr w:rsidR="0064214E" w:rsidRPr="00F04FC0" w:rsidSect="00E61CD1">
      <w:headerReference w:type="default" r:id="rId13"/>
      <w:foot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6096A" w14:textId="77777777" w:rsidR="008855C5" w:rsidRDefault="008855C5" w:rsidP="0064214E">
      <w:r>
        <w:separator/>
      </w:r>
    </w:p>
  </w:endnote>
  <w:endnote w:type="continuationSeparator" w:id="0">
    <w:p w14:paraId="42715444" w14:textId="77777777" w:rsidR="008855C5" w:rsidRDefault="008855C5" w:rsidP="0064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5D684" w14:textId="3409C8A6" w:rsidR="0064214E" w:rsidRDefault="008855C5" w:rsidP="000C4091">
    <w:pPr>
      <w:pStyle w:val="Footer"/>
      <w:jc w:val="center"/>
    </w:pPr>
    <w:hyperlink r:id="rId1" w:history="1">
      <w:r w:rsidR="000C4091">
        <w:rPr>
          <w:rFonts w:ascii="Helvetica" w:hAnsi="Helvetica" w:cs="Helvetica"/>
          <w:color w:val="6C6C6C"/>
          <w:sz w:val="20"/>
          <w:szCs w:val="20"/>
        </w:rPr>
        <w:t>www.trifork.com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F9327" w14:textId="77777777" w:rsidR="008855C5" w:rsidRDefault="008855C5" w:rsidP="0064214E">
      <w:r>
        <w:separator/>
      </w:r>
    </w:p>
  </w:footnote>
  <w:footnote w:type="continuationSeparator" w:id="0">
    <w:p w14:paraId="5A8A8750" w14:textId="77777777" w:rsidR="008855C5" w:rsidRDefault="008855C5" w:rsidP="0064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597DA" w14:textId="5F1CD191" w:rsidR="00CC5547" w:rsidRPr="00CC5547" w:rsidRDefault="00CC5547">
    <w:pPr>
      <w:pStyle w:val="Header"/>
      <w:rPr>
        <w:lang w:val="da-DK"/>
      </w:rPr>
    </w:pPr>
    <w:r>
      <w:rPr>
        <w:lang w:val="da-DK"/>
      </w:rPr>
      <w:tab/>
    </w:r>
    <w:r>
      <w:rPr>
        <w:lang w:val="da-DK"/>
      </w:rPr>
      <w:tab/>
    </w:r>
    <w:r w:rsidR="00765580">
      <w:rPr>
        <w:noProof/>
      </w:rPr>
      <w:drawing>
        <wp:inline distT="0" distB="0" distL="0" distR="0" wp14:anchorId="6FA0972B" wp14:editId="3AC3E202">
          <wp:extent cx="1857600" cy="1951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195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C2B32"/>
    <w:multiLevelType w:val="hybridMultilevel"/>
    <w:tmpl w:val="9FAA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4277A"/>
    <w:multiLevelType w:val="hybridMultilevel"/>
    <w:tmpl w:val="6908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4E"/>
    <w:rsid w:val="00000A16"/>
    <w:rsid w:val="000646A2"/>
    <w:rsid w:val="000B0BA9"/>
    <w:rsid w:val="000C4091"/>
    <w:rsid w:val="000C5907"/>
    <w:rsid w:val="000E4BF4"/>
    <w:rsid w:val="00172BBA"/>
    <w:rsid w:val="00173A52"/>
    <w:rsid w:val="0018661A"/>
    <w:rsid w:val="001D1222"/>
    <w:rsid w:val="001D59B8"/>
    <w:rsid w:val="001F532C"/>
    <w:rsid w:val="0021405D"/>
    <w:rsid w:val="00215504"/>
    <w:rsid w:val="00337B1F"/>
    <w:rsid w:val="003C4F9E"/>
    <w:rsid w:val="0043676D"/>
    <w:rsid w:val="00502134"/>
    <w:rsid w:val="005361DB"/>
    <w:rsid w:val="005B6CA6"/>
    <w:rsid w:val="005D057F"/>
    <w:rsid w:val="005D3178"/>
    <w:rsid w:val="0064214E"/>
    <w:rsid w:val="00650CDB"/>
    <w:rsid w:val="00664539"/>
    <w:rsid w:val="006D7DF3"/>
    <w:rsid w:val="00765580"/>
    <w:rsid w:val="007B000E"/>
    <w:rsid w:val="00841E80"/>
    <w:rsid w:val="008855C5"/>
    <w:rsid w:val="008D0168"/>
    <w:rsid w:val="00971445"/>
    <w:rsid w:val="00A42A5F"/>
    <w:rsid w:val="00AE0550"/>
    <w:rsid w:val="00CC5547"/>
    <w:rsid w:val="00D1490F"/>
    <w:rsid w:val="00D20622"/>
    <w:rsid w:val="00D2324B"/>
    <w:rsid w:val="00D933D5"/>
    <w:rsid w:val="00DA794D"/>
    <w:rsid w:val="00E61CD1"/>
    <w:rsid w:val="00F04FC0"/>
    <w:rsid w:val="00FE1109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643C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0E"/>
    <w:rPr>
      <w:rFonts w:ascii="Times New Roman" w:eastAsia="Times New Roman" w:hAnsi="Times New Roman" w:cs="Times New Roman"/>
      <w:lang w:val="en-D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4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14E"/>
  </w:style>
  <w:style w:type="paragraph" w:styleId="Footer">
    <w:name w:val="footer"/>
    <w:basedOn w:val="Normal"/>
    <w:link w:val="FooterChar"/>
    <w:uiPriority w:val="99"/>
    <w:unhideWhenUsed/>
    <w:rsid w:val="0064214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14E"/>
  </w:style>
  <w:style w:type="paragraph" w:styleId="BalloonText">
    <w:name w:val="Balloon Text"/>
    <w:basedOn w:val="Normal"/>
    <w:link w:val="BalloonTextChar"/>
    <w:uiPriority w:val="99"/>
    <w:semiHidden/>
    <w:unhideWhenUsed/>
    <w:rsid w:val="000C40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F9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6A2"/>
    <w:rPr>
      <w:rFonts w:ascii="Courier New" w:eastAsia="Times New Roman" w:hAnsi="Courier New" w:cs="Courier New"/>
      <w:sz w:val="20"/>
      <w:szCs w:val="20"/>
      <w:lang w:val="en-DK" w:eastAsia="en-GB"/>
    </w:rPr>
  </w:style>
  <w:style w:type="character" w:styleId="Hyperlink">
    <w:name w:val="Hyperlink"/>
    <w:basedOn w:val="DefaultParagraphFont"/>
    <w:uiPriority w:val="99"/>
    <w:unhideWhenUsed/>
    <w:rsid w:val="001F5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docker.com/repository/docker/trifork/coronapass-moc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spop.dk/display/public/web/NAS+-+Kom+Godt+i+Ga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ehn-digital-green-development/hcert-sp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trifork/coronapass-moc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f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03B30-8569-9F4A-9BD0-1630D030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 Hedegaard</cp:lastModifiedBy>
  <cp:revision>4</cp:revision>
  <cp:lastPrinted>2021-03-26T10:42:00Z</cp:lastPrinted>
  <dcterms:created xsi:type="dcterms:W3CDTF">2021-04-08T11:07:00Z</dcterms:created>
  <dcterms:modified xsi:type="dcterms:W3CDTF">2021-04-08T11:40:00Z</dcterms:modified>
</cp:coreProperties>
</file>